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117FF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42F31" w:rsidRPr="00E12E20" w:rsidRDefault="00042F31" w:rsidP="0010606F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42F31" w:rsidRDefault="00B978E1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proofErr w:type="gramStart"/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r w:rsidR="00762A32">
              <w:rPr>
                <w:rFonts w:ascii="Times New Roman" w:hAnsi="Times New Roman"/>
                <w:sz w:val="24"/>
                <w:szCs w:val="24"/>
              </w:rPr>
              <w:t>наблюдения трудоустройства выпускников учреждений профессионального образования</w:t>
            </w:r>
            <w:proofErr w:type="gramEnd"/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9C7155">
              <w:rPr>
                <w:rFonts w:ascii="Times New Roman" w:hAnsi="Times New Roman"/>
                <w:sz w:val="24"/>
                <w:szCs w:val="24"/>
              </w:rPr>
              <w:t>2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761FF">
              <w:rPr>
                <w:rFonts w:ascii="Times New Roman" w:hAnsi="Times New Roman"/>
                <w:sz w:val="24"/>
                <w:szCs w:val="24"/>
              </w:rPr>
              <w:t>2</w:t>
            </w:r>
            <w:r w:rsidR="009C7155">
              <w:rPr>
                <w:rFonts w:ascii="Times New Roman" w:hAnsi="Times New Roman"/>
                <w:sz w:val="24"/>
                <w:szCs w:val="24"/>
              </w:rPr>
              <w:t>1 июня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заполнение анкет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F70" w:rsidRDefault="00063B31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Бригадир-инструктор работает с </w:t>
            </w:r>
            <w:r w:rsidR="009C7155">
              <w:rPr>
                <w:rFonts w:ascii="Times New Roman" w:hAnsi="Times New Roman"/>
                <w:sz w:val="24"/>
                <w:szCs w:val="24"/>
              </w:rPr>
              <w:t>1</w:t>
            </w:r>
            <w:r w:rsidR="0076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155">
              <w:rPr>
                <w:rFonts w:ascii="Times New Roman" w:hAnsi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62A32">
              <w:rPr>
                <w:rFonts w:ascii="Times New Roman" w:hAnsi="Times New Roman"/>
                <w:sz w:val="24"/>
                <w:szCs w:val="24"/>
              </w:rPr>
              <w:t>3</w:t>
            </w:r>
            <w:r w:rsidR="009C7155">
              <w:rPr>
                <w:rFonts w:ascii="Times New Roman" w:hAnsi="Times New Roman"/>
                <w:sz w:val="24"/>
                <w:szCs w:val="24"/>
              </w:rPr>
              <w:t>0 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бригадир-инструктор обязан осуществлять контроль заполненных анкет и руководство работой интервьюеров.</w:t>
            </w:r>
          </w:p>
          <w:p w:rsidR="00762A32" w:rsidRPr="00811F7A" w:rsidRDefault="00762A32" w:rsidP="00762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работает с 1</w:t>
            </w:r>
            <w:r w:rsidR="009C715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9C7155">
              <w:rPr>
                <w:rFonts w:ascii="Times New Roman" w:hAnsi="Times New Roman"/>
                <w:sz w:val="24"/>
                <w:szCs w:val="24"/>
              </w:rPr>
              <w:t>3 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 года. В период работы обязан осуществлять координацию и контроль работы интервьюеров при сборе информации в д/х</w:t>
            </w:r>
            <w:r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приемка заполненных вопросников и отчетов</w:t>
            </w:r>
            <w:r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визуальный контроль вопросников</w:t>
            </w:r>
            <w:r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контрольных проверок.</w:t>
            </w:r>
          </w:p>
          <w:p w:rsidR="00017F70" w:rsidRPr="00042F31" w:rsidRDefault="00017F70" w:rsidP="00762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Pr="00E12E20" w:rsidRDefault="00017F7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B978E1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 w:rsidR="005761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Default="0010606F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07A0E" w:rsidRDefault="00007A0E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F70" w:rsidRPr="00017F70" w:rsidRDefault="00017F70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A0E" w:rsidRPr="00E12E20" w:rsidRDefault="00007A0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606F" w:rsidRDefault="00D949F9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C7155">
              <w:rPr>
                <w:rFonts w:ascii="Times New Roman" w:hAnsi="Times New Roman"/>
                <w:sz w:val="28"/>
                <w:szCs w:val="28"/>
              </w:rPr>
              <w:t>2128</w:t>
            </w:r>
          </w:p>
          <w:p w:rsidR="0010606F" w:rsidRDefault="0010606F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C7155">
              <w:rPr>
                <w:rFonts w:ascii="Times New Roman" w:hAnsi="Times New Roman"/>
                <w:sz w:val="28"/>
                <w:szCs w:val="28"/>
              </w:rPr>
              <w:t>4532</w:t>
            </w:r>
          </w:p>
          <w:p w:rsidR="00007A0E" w:rsidRPr="00007A0E" w:rsidRDefault="00007A0E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1B668B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</w:t>
      </w:r>
      <w:r w:rsidR="005C5EDE">
        <w:rPr>
          <w:rFonts w:ascii="Times New Roman" w:hAnsi="Times New Roman"/>
          <w:sz w:val="16"/>
          <w:szCs w:val="16"/>
        </w:rPr>
        <w:t>7</w:t>
      </w:r>
      <w:bookmarkStart w:id="0" w:name="_GoBack"/>
      <w:bookmarkEnd w:id="0"/>
      <w:r w:rsidR="004B3306">
        <w:rPr>
          <w:rFonts w:ascii="Times New Roman" w:hAnsi="Times New Roman"/>
          <w:sz w:val="16"/>
          <w:szCs w:val="16"/>
        </w:rPr>
        <w:t>.</w:t>
      </w:r>
      <w:r w:rsidR="00744D1B">
        <w:rPr>
          <w:rFonts w:ascii="Times New Roman" w:hAnsi="Times New Roman"/>
          <w:sz w:val="16"/>
          <w:szCs w:val="16"/>
        </w:rPr>
        <w:t>0</w:t>
      </w:r>
      <w:r w:rsidR="009C7155">
        <w:rPr>
          <w:rFonts w:ascii="Times New Roman" w:hAnsi="Times New Roman"/>
          <w:sz w:val="16"/>
          <w:szCs w:val="16"/>
        </w:rPr>
        <w:t>6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744D1B">
        <w:rPr>
          <w:rFonts w:ascii="Times New Roman" w:hAnsi="Times New Roman"/>
          <w:sz w:val="16"/>
          <w:szCs w:val="16"/>
        </w:rPr>
        <w:t>6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192"/>
    <w:rsid w:val="00007A0E"/>
    <w:rsid w:val="00017F70"/>
    <w:rsid w:val="00042F31"/>
    <w:rsid w:val="00046267"/>
    <w:rsid w:val="000474EA"/>
    <w:rsid w:val="00063B31"/>
    <w:rsid w:val="000804C1"/>
    <w:rsid w:val="000D1C69"/>
    <w:rsid w:val="000E5E0A"/>
    <w:rsid w:val="001004DA"/>
    <w:rsid w:val="0010606F"/>
    <w:rsid w:val="00117FF8"/>
    <w:rsid w:val="00131E62"/>
    <w:rsid w:val="0018451E"/>
    <w:rsid w:val="001A1800"/>
    <w:rsid w:val="001B668B"/>
    <w:rsid w:val="001C560B"/>
    <w:rsid w:val="001F1B3A"/>
    <w:rsid w:val="0022430E"/>
    <w:rsid w:val="00234402"/>
    <w:rsid w:val="003007BA"/>
    <w:rsid w:val="00314643"/>
    <w:rsid w:val="0034307F"/>
    <w:rsid w:val="00384B0C"/>
    <w:rsid w:val="003A1771"/>
    <w:rsid w:val="003C3936"/>
    <w:rsid w:val="003C70A4"/>
    <w:rsid w:val="003F1D16"/>
    <w:rsid w:val="0049266F"/>
    <w:rsid w:val="004B3306"/>
    <w:rsid w:val="0050368D"/>
    <w:rsid w:val="00527C02"/>
    <w:rsid w:val="00534837"/>
    <w:rsid w:val="005761FF"/>
    <w:rsid w:val="005952AE"/>
    <w:rsid w:val="005C5EDE"/>
    <w:rsid w:val="005C5F97"/>
    <w:rsid w:val="005F0715"/>
    <w:rsid w:val="006721E7"/>
    <w:rsid w:val="006C2192"/>
    <w:rsid w:val="00734796"/>
    <w:rsid w:val="00744D1B"/>
    <w:rsid w:val="00762A32"/>
    <w:rsid w:val="008B6A7B"/>
    <w:rsid w:val="00993E89"/>
    <w:rsid w:val="009C7155"/>
    <w:rsid w:val="009D4096"/>
    <w:rsid w:val="009D5560"/>
    <w:rsid w:val="00A3391F"/>
    <w:rsid w:val="00A52E85"/>
    <w:rsid w:val="00A82F55"/>
    <w:rsid w:val="00A86EDB"/>
    <w:rsid w:val="00A91899"/>
    <w:rsid w:val="00AB3813"/>
    <w:rsid w:val="00AD70DA"/>
    <w:rsid w:val="00B07DC6"/>
    <w:rsid w:val="00B478A3"/>
    <w:rsid w:val="00B978E1"/>
    <w:rsid w:val="00BC7C89"/>
    <w:rsid w:val="00C70D5C"/>
    <w:rsid w:val="00D74677"/>
    <w:rsid w:val="00D949F9"/>
    <w:rsid w:val="00DB4C1B"/>
    <w:rsid w:val="00DD7C8D"/>
    <w:rsid w:val="00DE5D49"/>
    <w:rsid w:val="00E12E20"/>
    <w:rsid w:val="00E97886"/>
    <w:rsid w:val="00EA66CE"/>
    <w:rsid w:val="00EE71C1"/>
    <w:rsid w:val="00F129DA"/>
    <w:rsid w:val="00F82878"/>
    <w:rsid w:val="00FB17A6"/>
    <w:rsid w:val="00FC0ACD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Белова Ольга Александровна</cp:lastModifiedBy>
  <cp:revision>4</cp:revision>
  <cp:lastPrinted>2015-08-19T12:08:00Z</cp:lastPrinted>
  <dcterms:created xsi:type="dcterms:W3CDTF">2016-06-29T11:30:00Z</dcterms:created>
  <dcterms:modified xsi:type="dcterms:W3CDTF">2016-06-29T12:09:00Z</dcterms:modified>
</cp:coreProperties>
</file>